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6" w:rsidRDefault="008C3E26" w:rsidP="008C3E26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de-A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AT"/>
        </w:rPr>
        <w:drawing>
          <wp:inline distT="0" distB="0" distL="0" distR="0" wp14:anchorId="1B35F7B4" wp14:editId="006C6759">
            <wp:extent cx="6073140" cy="929131"/>
            <wp:effectExtent l="0" t="0" r="3810" b="4445"/>
            <wp:docPr id="4" name="Bild 7" descr="https://encrypted-tbn2.gstatic.com/images?q=tbn:ANd9GcRthPOipLzTo-YD_SGU7u6lVUVNxCcDWu22JOu0II5X_w7AOrueT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thPOipLzTo-YD_SGU7u6lVUVNxCcDWu22JOu0II5X_w7AOrueT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01" cy="9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72" w:rsidRDefault="00773E72" w:rsidP="008C3E26">
      <w:pPr>
        <w:jc w:val="center"/>
        <w:rPr>
          <w:rFonts w:ascii="Arial" w:hAnsi="Arial" w:cs="Arial"/>
          <w:noProof/>
          <w:color w:val="943634" w:themeColor="accent2" w:themeShade="BF"/>
          <w:sz w:val="32"/>
          <w:szCs w:val="32"/>
          <w:u w:val="single"/>
          <w:lang w:eastAsia="de-AT"/>
        </w:rPr>
      </w:pPr>
    </w:p>
    <w:p w:rsidR="008C3E26" w:rsidRDefault="008C3E26" w:rsidP="008C3E26">
      <w:pPr>
        <w:jc w:val="center"/>
        <w:rPr>
          <w:rFonts w:ascii="Arial" w:hAnsi="Arial" w:cs="Arial"/>
          <w:noProof/>
          <w:color w:val="943634" w:themeColor="accent2" w:themeShade="BF"/>
          <w:sz w:val="32"/>
          <w:szCs w:val="32"/>
          <w:u w:val="single"/>
          <w:lang w:eastAsia="de-AT"/>
        </w:rPr>
      </w:pPr>
      <w:r w:rsidRPr="00FD66B4">
        <w:rPr>
          <w:rFonts w:ascii="Arial" w:hAnsi="Arial" w:cs="Arial"/>
          <w:noProof/>
          <w:color w:val="943634" w:themeColor="accent2" w:themeShade="BF"/>
          <w:sz w:val="32"/>
          <w:szCs w:val="32"/>
          <w:u w:val="single"/>
          <w:lang w:eastAsia="de-AT"/>
        </w:rPr>
        <w:t xml:space="preserve">Stammtisch für </w:t>
      </w:r>
      <w:r w:rsidR="0010182B">
        <w:rPr>
          <w:rFonts w:ascii="Arial" w:hAnsi="Arial" w:cs="Arial"/>
          <w:noProof/>
          <w:color w:val="943634" w:themeColor="accent2" w:themeShade="BF"/>
          <w:sz w:val="32"/>
          <w:szCs w:val="32"/>
          <w:u w:val="single"/>
          <w:lang w:eastAsia="de-AT"/>
        </w:rPr>
        <w:t>p</w:t>
      </w:r>
      <w:r w:rsidRPr="00FD66B4">
        <w:rPr>
          <w:rFonts w:ascii="Arial" w:hAnsi="Arial" w:cs="Arial"/>
          <w:noProof/>
          <w:color w:val="943634" w:themeColor="accent2" w:themeShade="BF"/>
          <w:sz w:val="32"/>
          <w:szCs w:val="32"/>
          <w:u w:val="single"/>
          <w:lang w:eastAsia="de-AT"/>
        </w:rPr>
        <w:t>flegende Angehörige</w:t>
      </w:r>
    </w:p>
    <w:p w:rsidR="00773E72" w:rsidRDefault="00773E72" w:rsidP="008C3E26">
      <w:pPr>
        <w:jc w:val="center"/>
        <w:rPr>
          <w:rFonts w:ascii="Arial" w:hAnsi="Arial" w:cs="Arial"/>
          <w:noProof/>
          <w:color w:val="943634" w:themeColor="accent2" w:themeShade="BF"/>
          <w:sz w:val="32"/>
          <w:szCs w:val="32"/>
          <w:u w:val="single"/>
          <w:lang w:eastAsia="de-AT"/>
        </w:rPr>
      </w:pPr>
    </w:p>
    <w:p w:rsidR="005203D6" w:rsidRDefault="005203D6" w:rsidP="008C3E26">
      <w:pPr>
        <w:jc w:val="center"/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</w:pP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Sie versorgen un</w:t>
      </w:r>
      <w:r w:rsidR="00FB7DC5"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d pflegen einen lieben Menschen. W</w:t>
      </w: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ir sind für Sie da.</w:t>
      </w:r>
    </w:p>
    <w:p w:rsidR="005203D6" w:rsidRDefault="005203D6" w:rsidP="008C3E26">
      <w:pPr>
        <w:jc w:val="center"/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</w:pP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 xml:space="preserve">Magdalena Schlachter, Gemeinderätin und Brigitte Schmid, </w:t>
      </w:r>
      <w:r w:rsidR="00501F0A"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Lebensberaterin.</w:t>
      </w:r>
    </w:p>
    <w:p w:rsidR="00501F0A" w:rsidRDefault="00501F0A" w:rsidP="008C3E26">
      <w:pPr>
        <w:jc w:val="center"/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</w:pP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Ihre Sorgen und Nöte sind bei uns gut aufgehoben. Für alles ist Platz</w:t>
      </w:r>
      <w:r w:rsidR="00773E72"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,</w:t>
      </w: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 xml:space="preserve"> in geschützter Runde. Wir informieren, helfen und haben für Ihre Sorgen Zeit.</w:t>
      </w:r>
    </w:p>
    <w:p w:rsidR="00501F0A" w:rsidRDefault="00501F0A" w:rsidP="008C3E26">
      <w:pPr>
        <w:jc w:val="center"/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</w:pP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Ein Mal im Monat treffen wir uns von 19:00 bis 21:00 Uhr im Sofa-Seiersberg.</w:t>
      </w:r>
    </w:p>
    <w:p w:rsidR="008D3811" w:rsidRDefault="00501F0A" w:rsidP="00501F0A">
      <w:pPr>
        <w:jc w:val="center"/>
        <w:rPr>
          <w:color w:val="943634" w:themeColor="accent2" w:themeShade="BF"/>
          <w:sz w:val="24"/>
          <w:szCs w:val="24"/>
        </w:rPr>
      </w:pPr>
      <w:r>
        <w:rPr>
          <w:rFonts w:ascii="Calibri" w:hAnsi="Calibri" w:cs="Calibri"/>
          <w:noProof/>
          <w:color w:val="943634" w:themeColor="accent2" w:themeShade="BF"/>
          <w:sz w:val="28"/>
          <w:szCs w:val="28"/>
          <w:lang w:eastAsia="de-AT"/>
        </w:rPr>
        <w:t>Wir freuen uns auf Ihren Besuch.</w:t>
      </w:r>
    </w:p>
    <w:p w:rsidR="00FD66B4" w:rsidRDefault="00901D21" w:rsidP="008C3E26">
      <w:pPr>
        <w:jc w:val="center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I</w:t>
      </w:r>
      <w:r w:rsidR="00FB7DC5">
        <w:rPr>
          <w:color w:val="943634" w:themeColor="accent2" w:themeShade="BF"/>
          <w:sz w:val="28"/>
          <w:szCs w:val="28"/>
        </w:rPr>
        <w:t>m Sofa–</w:t>
      </w:r>
      <w:r w:rsidR="00FD66B4">
        <w:rPr>
          <w:color w:val="943634" w:themeColor="accent2" w:themeShade="BF"/>
          <w:sz w:val="28"/>
          <w:szCs w:val="28"/>
        </w:rPr>
        <w:t>Seiersberg, Feldkirchnerstraße 96,</w:t>
      </w:r>
      <w:r>
        <w:rPr>
          <w:color w:val="943634" w:themeColor="accent2" w:themeShade="BF"/>
          <w:sz w:val="28"/>
          <w:szCs w:val="28"/>
        </w:rPr>
        <w:t xml:space="preserve"> </w:t>
      </w:r>
      <w:r w:rsidR="00FD66B4">
        <w:rPr>
          <w:color w:val="943634" w:themeColor="accent2" w:themeShade="BF"/>
          <w:sz w:val="28"/>
          <w:szCs w:val="28"/>
        </w:rPr>
        <w:t xml:space="preserve">gegenüber </w:t>
      </w:r>
      <w:r w:rsidR="0010182B">
        <w:rPr>
          <w:color w:val="943634" w:themeColor="accent2" w:themeShade="BF"/>
          <w:sz w:val="28"/>
          <w:szCs w:val="28"/>
        </w:rPr>
        <w:t>dem Einkaufszentrum</w:t>
      </w:r>
    </w:p>
    <w:p w:rsidR="00901D21" w:rsidRDefault="00FD66B4" w:rsidP="008C3E26">
      <w:pPr>
        <w:jc w:val="center"/>
        <w:rPr>
          <w:rStyle w:val="Hyperlink"/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Parkplätze </w:t>
      </w:r>
      <w:r w:rsidR="00FB7DC5">
        <w:rPr>
          <w:color w:val="943634" w:themeColor="accent2" w:themeShade="BF"/>
          <w:sz w:val="28"/>
          <w:szCs w:val="28"/>
        </w:rPr>
        <w:t xml:space="preserve">sind </w:t>
      </w:r>
      <w:r>
        <w:rPr>
          <w:color w:val="943634" w:themeColor="accent2" w:themeShade="BF"/>
          <w:sz w:val="28"/>
          <w:szCs w:val="28"/>
        </w:rPr>
        <w:t>vor dem Haus vorhanden.</w:t>
      </w:r>
      <w:r w:rsidR="00501F0A">
        <w:rPr>
          <w:color w:val="943634" w:themeColor="accent2" w:themeShade="BF"/>
          <w:sz w:val="28"/>
          <w:szCs w:val="28"/>
        </w:rPr>
        <w:t xml:space="preserve">   </w:t>
      </w:r>
    </w:p>
    <w:p w:rsidR="005E3238" w:rsidRDefault="005E3238" w:rsidP="008C3E26">
      <w:pPr>
        <w:jc w:val="center"/>
        <w:rPr>
          <w:color w:val="943634" w:themeColor="accent2" w:themeShade="BF"/>
          <w:sz w:val="28"/>
          <w:szCs w:val="28"/>
        </w:rPr>
      </w:pPr>
      <w:r w:rsidRPr="00B24951">
        <w:rPr>
          <w:color w:val="943634" w:themeColor="accent2" w:themeShade="BF"/>
          <w:sz w:val="28"/>
          <w:szCs w:val="28"/>
        </w:rPr>
        <w:t xml:space="preserve">Bei Fragen </w:t>
      </w:r>
      <w:r w:rsidR="0010182B">
        <w:rPr>
          <w:color w:val="943634" w:themeColor="accent2" w:themeShade="BF"/>
          <w:sz w:val="28"/>
          <w:szCs w:val="28"/>
        </w:rPr>
        <w:t>kontaktieren Sie bitte</w:t>
      </w:r>
      <w:r w:rsidRPr="00B24951">
        <w:rPr>
          <w:color w:val="943634" w:themeColor="accent2" w:themeShade="BF"/>
          <w:sz w:val="28"/>
          <w:szCs w:val="28"/>
        </w:rPr>
        <w:t xml:space="preserve"> Brigitte Schmid 0664 20 23 445 oder </w:t>
      </w:r>
      <w:r w:rsidR="00FB7DC5">
        <w:rPr>
          <w:color w:val="943634" w:themeColor="accent2" w:themeShade="BF"/>
          <w:sz w:val="28"/>
          <w:szCs w:val="28"/>
        </w:rPr>
        <w:t xml:space="preserve">melden Sie sich im Sofa - </w:t>
      </w:r>
      <w:hyperlink r:id="rId7" w:history="1">
        <w:r w:rsidR="00FB7DC5" w:rsidRPr="005E3238">
          <w:rPr>
            <w:rStyle w:val="Hyperlink"/>
            <w:color w:val="943634" w:themeColor="accent2" w:themeShade="BF"/>
            <w:sz w:val="28"/>
            <w:szCs w:val="28"/>
          </w:rPr>
          <w:t>www.sofa-home.at</w:t>
        </w:r>
      </w:hyperlink>
    </w:p>
    <w:p w:rsidR="00773E72" w:rsidRDefault="00773E72" w:rsidP="008C3E26">
      <w:pPr>
        <w:jc w:val="center"/>
        <w:rPr>
          <w:color w:val="943634" w:themeColor="accent2" w:themeShade="BF"/>
          <w:sz w:val="28"/>
          <w:szCs w:val="28"/>
        </w:rPr>
      </w:pPr>
    </w:p>
    <w:p w:rsidR="00501F0A" w:rsidRDefault="00501F0A" w:rsidP="007605FA">
      <w:pPr>
        <w:jc w:val="center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Termine: </w:t>
      </w:r>
      <w:bookmarkStart w:id="0" w:name="_GoBack"/>
      <w:bookmarkEnd w:id="0"/>
      <w:r w:rsidR="007605FA">
        <w:rPr>
          <w:color w:val="943634" w:themeColor="accent2" w:themeShade="BF"/>
          <w:sz w:val="28"/>
          <w:szCs w:val="28"/>
        </w:rPr>
        <w:t xml:space="preserve">     </w:t>
      </w:r>
      <w:r w:rsidR="00B57581">
        <w:rPr>
          <w:color w:val="943634" w:themeColor="accent2" w:themeShade="BF"/>
          <w:sz w:val="28"/>
          <w:szCs w:val="28"/>
        </w:rPr>
        <w:t xml:space="preserve"> Do. 03.10. / Do 28.11.2019</w:t>
      </w:r>
    </w:p>
    <w:p w:rsidR="00501F0A" w:rsidRDefault="00773E72" w:rsidP="00773E72">
      <w:pPr>
        <w:jc w:val="center"/>
        <w:rPr>
          <w:color w:val="943634" w:themeColor="accent2" w:themeShade="BF"/>
          <w:sz w:val="28"/>
          <w:szCs w:val="28"/>
        </w:rPr>
      </w:pPr>
      <w:r>
        <w:rPr>
          <w:noProof/>
          <w:color w:val="943634" w:themeColor="accent2" w:themeShade="BF"/>
          <w:sz w:val="28"/>
          <w:szCs w:val="28"/>
          <w:lang w:eastAsia="de-AT"/>
        </w:rPr>
        <w:drawing>
          <wp:inline distT="0" distB="0" distL="0" distR="0">
            <wp:extent cx="1176630" cy="1409700"/>
            <wp:effectExtent l="0" t="0" r="5080" b="0"/>
            <wp:docPr id="1" name="Grafik 1" descr="C:\Users\Biggi\Downloads\Magdalena-Schlach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gi\Downloads\Magdalena-Schlachter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28"/>
          <w:szCs w:val="28"/>
        </w:rPr>
        <w:t xml:space="preserve">                          </w:t>
      </w:r>
      <w:r>
        <w:rPr>
          <w:noProof/>
          <w:color w:val="943634" w:themeColor="accent2" w:themeShade="BF"/>
          <w:sz w:val="28"/>
          <w:szCs w:val="28"/>
          <w:lang w:eastAsia="de-AT"/>
        </w:rPr>
        <w:drawing>
          <wp:inline distT="0" distB="0" distL="0" distR="0" wp14:anchorId="112A4BFA" wp14:editId="1EB16447">
            <wp:extent cx="1687818" cy="1219200"/>
            <wp:effectExtent l="0" t="0" r="8255" b="0"/>
            <wp:docPr id="2" name="Grafik 2" descr="C:\Users\Biggi\Pictures\BILDER 2\Biggi 2012\Schmid Brigitte 040R13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gi\Pictures\BILDER 2\Biggi 2012\Schmid Brigitte 040R13x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3" cy="12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48" w:rsidRPr="00FE2548" w:rsidRDefault="00FE2548" w:rsidP="00FE2548">
      <w:pPr>
        <w:rPr>
          <w:color w:val="943634" w:themeColor="accent2" w:themeShade="BF"/>
        </w:rPr>
      </w:pPr>
      <w:r>
        <w:rPr>
          <w:color w:val="943634" w:themeColor="accent2" w:themeShade="BF"/>
          <w:sz w:val="28"/>
          <w:szCs w:val="28"/>
        </w:rPr>
        <w:t xml:space="preserve">                       </w:t>
      </w:r>
      <w:r>
        <w:rPr>
          <w:color w:val="943634" w:themeColor="accent2" w:themeShade="BF"/>
        </w:rPr>
        <w:t>Magdalena Schlachter                                           Brigitte Schmid</w:t>
      </w:r>
    </w:p>
    <w:sectPr w:rsidR="00FE2548" w:rsidRPr="00FE2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6"/>
    <w:rsid w:val="0010182B"/>
    <w:rsid w:val="0014643B"/>
    <w:rsid w:val="001A026C"/>
    <w:rsid w:val="001F0BE1"/>
    <w:rsid w:val="00297097"/>
    <w:rsid w:val="004129FD"/>
    <w:rsid w:val="00461B18"/>
    <w:rsid w:val="00501F0A"/>
    <w:rsid w:val="00505433"/>
    <w:rsid w:val="005203D6"/>
    <w:rsid w:val="005E3238"/>
    <w:rsid w:val="005E47FA"/>
    <w:rsid w:val="005E5037"/>
    <w:rsid w:val="00720F53"/>
    <w:rsid w:val="007260A6"/>
    <w:rsid w:val="007605FA"/>
    <w:rsid w:val="007723BB"/>
    <w:rsid w:val="00773E72"/>
    <w:rsid w:val="00861258"/>
    <w:rsid w:val="008C3E26"/>
    <w:rsid w:val="008D3811"/>
    <w:rsid w:val="00901D21"/>
    <w:rsid w:val="009C6B7C"/>
    <w:rsid w:val="00B12474"/>
    <w:rsid w:val="00B24951"/>
    <w:rsid w:val="00B57581"/>
    <w:rsid w:val="00B9706B"/>
    <w:rsid w:val="00BC29CF"/>
    <w:rsid w:val="00BD30F3"/>
    <w:rsid w:val="00C871DF"/>
    <w:rsid w:val="00D06FA0"/>
    <w:rsid w:val="00E065A1"/>
    <w:rsid w:val="00E15B97"/>
    <w:rsid w:val="00E40993"/>
    <w:rsid w:val="00F154ED"/>
    <w:rsid w:val="00F8385B"/>
    <w:rsid w:val="00FB7DC5"/>
    <w:rsid w:val="00FD66B4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E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32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7D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E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32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7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ofa-home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at/imgres?imgurl=http://www.blumen-calovini.at/templates/calovini/img/calovini-blumen.png&amp;imgrefurl=http://www.blumen-calovini.at/&amp;h=235&amp;w=1536&amp;tbnid=-G123FUmTYyXGM:&amp;zoom=1&amp;docid=1veuDtSokuo_uM&amp;ei=BE-HU4ToNtSw7AaX64HoAw&amp;tbm=isch&amp;ved=0CH0QMygTMBM&amp;iact=rc&amp;uact=3&amp;dur=394&amp;page=2&amp;start=13&amp;ndsp=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Biggi</cp:lastModifiedBy>
  <cp:revision>9</cp:revision>
  <cp:lastPrinted>2018-08-25T10:58:00Z</cp:lastPrinted>
  <dcterms:created xsi:type="dcterms:W3CDTF">2018-08-25T11:01:00Z</dcterms:created>
  <dcterms:modified xsi:type="dcterms:W3CDTF">2019-09-15T18:01:00Z</dcterms:modified>
</cp:coreProperties>
</file>